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17F2C">
        <w:rPr>
          <w:b w:val="0"/>
        </w:rPr>
        <w:t>11</w:t>
      </w:r>
      <w:r w:rsidR="00BF5ED2">
        <w:rPr>
          <w:b w:val="0"/>
        </w:rPr>
        <w:t xml:space="preserve"> </w:t>
      </w:r>
      <w:r w:rsidR="00A17F2C">
        <w:rPr>
          <w:b w:val="0"/>
        </w:rPr>
        <w:t>ноября</w:t>
      </w:r>
      <w:r w:rsidR="0055453C">
        <w:rPr>
          <w:b w:val="0"/>
        </w:rPr>
        <w:t xml:space="preserve"> 2024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A17F2C">
        <w:rPr>
          <w:b w:val="0"/>
        </w:rPr>
        <w:t>157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C068D" w:rsidRDefault="004C068D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</w:t>
      </w:r>
      <w:r w:rsidR="00BF5ED2">
        <w:rPr>
          <w:sz w:val="28"/>
          <w:szCs w:val="28"/>
        </w:rPr>
        <w:t>0</w:t>
      </w:r>
      <w:r w:rsidR="00A17F2C">
        <w:rPr>
          <w:sz w:val="28"/>
          <w:szCs w:val="28"/>
        </w:rPr>
        <w:t>1</w:t>
      </w:r>
      <w:r w:rsidR="00BF5ED2">
        <w:rPr>
          <w:sz w:val="28"/>
          <w:szCs w:val="28"/>
        </w:rPr>
        <w:t>0601</w:t>
      </w:r>
      <w:r w:rsidR="006A7F8C" w:rsidRPr="00786A72">
        <w:rPr>
          <w:sz w:val="28"/>
          <w:szCs w:val="28"/>
        </w:rPr>
        <w:t>:</w:t>
      </w:r>
    </w:p>
    <w:p w:rsidR="00B8299C" w:rsidRPr="00B8299C" w:rsidRDefault="00B8299C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B8299C">
        <w:rPr>
          <w:sz w:val="28"/>
          <w:szCs w:val="28"/>
        </w:rPr>
        <w:t>условный номер участка 29:09:</w:t>
      </w:r>
      <w:r w:rsidR="00BF5ED2">
        <w:rPr>
          <w:sz w:val="28"/>
          <w:szCs w:val="28"/>
        </w:rPr>
        <w:t>0</w:t>
      </w:r>
      <w:r w:rsidR="00A17F2C">
        <w:rPr>
          <w:sz w:val="28"/>
          <w:szCs w:val="28"/>
        </w:rPr>
        <w:t>1</w:t>
      </w:r>
      <w:r w:rsidR="00BF5ED2">
        <w:rPr>
          <w:sz w:val="28"/>
          <w:szCs w:val="28"/>
        </w:rPr>
        <w:t>0601</w:t>
      </w:r>
      <w:r w:rsidRPr="00B8299C">
        <w:rPr>
          <w:sz w:val="28"/>
          <w:szCs w:val="28"/>
        </w:rPr>
        <w:t>:ЗУ</w:t>
      </w:r>
      <w:proofErr w:type="gramStart"/>
      <w:r w:rsidRPr="00B8299C">
        <w:rPr>
          <w:sz w:val="28"/>
          <w:szCs w:val="28"/>
        </w:rPr>
        <w:t>1</w:t>
      </w:r>
      <w:proofErr w:type="gramEnd"/>
      <w:r w:rsidRPr="00B8299C">
        <w:rPr>
          <w:sz w:val="28"/>
          <w:szCs w:val="28"/>
        </w:rPr>
        <w:t>;</w:t>
      </w:r>
    </w:p>
    <w:p w:rsidR="00B50727" w:rsidRDefault="00B349DE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A17F2C">
        <w:rPr>
          <w:sz w:val="28"/>
          <w:szCs w:val="28"/>
        </w:rPr>
        <w:t>604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203BBA" w:rsidP="004D0ECE">
      <w:pPr>
        <w:pStyle w:val="a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местоположение</w:t>
      </w:r>
      <w:r w:rsidR="00B349DE" w:rsidRPr="008779B5">
        <w:rPr>
          <w:sz w:val="28"/>
          <w:szCs w:val="28"/>
        </w:rPr>
        <w:t xml:space="preserve">: </w:t>
      </w:r>
      <w:r w:rsidR="003D2A5A">
        <w:rPr>
          <w:sz w:val="28"/>
          <w:szCs w:val="28"/>
        </w:rPr>
        <w:t xml:space="preserve">Российская Федерация, </w:t>
      </w:r>
      <w:r w:rsidR="003D2A5A" w:rsidRPr="00DC6A1D">
        <w:rPr>
          <w:sz w:val="28"/>
          <w:szCs w:val="28"/>
        </w:rPr>
        <w:t xml:space="preserve">Архангельская область, </w:t>
      </w:r>
      <w:r w:rsidR="00BF5ED2">
        <w:rPr>
          <w:sz w:val="28"/>
          <w:szCs w:val="28"/>
        </w:rPr>
        <w:t xml:space="preserve">муниципальный </w:t>
      </w:r>
      <w:r w:rsidR="003D2A5A" w:rsidRPr="00DC6A1D">
        <w:rPr>
          <w:sz w:val="28"/>
          <w:szCs w:val="28"/>
        </w:rPr>
        <w:t>рай</w:t>
      </w:r>
      <w:r w:rsidR="003D2A5A">
        <w:rPr>
          <w:sz w:val="28"/>
          <w:szCs w:val="28"/>
        </w:rPr>
        <w:t>он</w:t>
      </w:r>
      <w:r w:rsidR="00D80602" w:rsidRPr="00D80602">
        <w:rPr>
          <w:sz w:val="28"/>
          <w:szCs w:val="28"/>
        </w:rPr>
        <w:t xml:space="preserve"> </w:t>
      </w:r>
      <w:r w:rsidR="00D80602" w:rsidRPr="00DC6A1D">
        <w:rPr>
          <w:sz w:val="28"/>
          <w:szCs w:val="28"/>
        </w:rPr>
        <w:t>Ленский</w:t>
      </w:r>
      <w:r w:rsidR="003D2A5A">
        <w:rPr>
          <w:sz w:val="28"/>
          <w:szCs w:val="28"/>
        </w:rPr>
        <w:t xml:space="preserve">, </w:t>
      </w:r>
      <w:r w:rsidR="00351A41">
        <w:rPr>
          <w:sz w:val="28"/>
          <w:szCs w:val="28"/>
        </w:rPr>
        <w:t>городское поселение</w:t>
      </w:r>
      <w:r w:rsidR="00BF5ED2">
        <w:rPr>
          <w:sz w:val="28"/>
          <w:szCs w:val="28"/>
        </w:rPr>
        <w:t xml:space="preserve"> </w:t>
      </w:r>
      <w:r w:rsidR="003D2A5A">
        <w:rPr>
          <w:sz w:val="28"/>
          <w:szCs w:val="28"/>
        </w:rPr>
        <w:t>Урд</w:t>
      </w:r>
      <w:r w:rsidR="00814AA4">
        <w:rPr>
          <w:sz w:val="28"/>
          <w:szCs w:val="28"/>
        </w:rPr>
        <w:t xml:space="preserve">омское, </w:t>
      </w:r>
      <w:r w:rsidR="00A17F2C">
        <w:rPr>
          <w:sz w:val="28"/>
          <w:szCs w:val="28"/>
        </w:rPr>
        <w:t>поселок Тыва, улица Лесная, земельный участок 9А</w:t>
      </w:r>
      <w:r w:rsidR="0055453C">
        <w:rPr>
          <w:sz w:val="28"/>
          <w:szCs w:val="28"/>
        </w:rPr>
        <w:t>;</w:t>
      </w:r>
    </w:p>
    <w:p w:rsidR="003D2A5A" w:rsidRDefault="008779B5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636E67" w:rsidRPr="00636E67" w:rsidRDefault="003D2A5A" w:rsidP="00636E67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3210FB" w:rsidRPr="003210FB">
        <w:rPr>
          <w:sz w:val="28"/>
          <w:szCs w:val="28"/>
        </w:rPr>
        <w:t>Зона застройки индивидуальными жилыми домами (Ж</w:t>
      </w:r>
      <w:proofErr w:type="gramStart"/>
      <w:r w:rsidR="003210FB" w:rsidRPr="003210FB">
        <w:rPr>
          <w:sz w:val="28"/>
          <w:szCs w:val="28"/>
        </w:rPr>
        <w:t>1</w:t>
      </w:r>
      <w:proofErr w:type="gramEnd"/>
      <w:r w:rsidR="003210FB" w:rsidRPr="003210FB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B079A0" w:rsidRPr="0085609C" w:rsidRDefault="008779B5" w:rsidP="002B73E6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85609C">
        <w:rPr>
          <w:sz w:val="28"/>
          <w:szCs w:val="28"/>
        </w:rPr>
        <w:t xml:space="preserve">вид разрешенного использования: </w:t>
      </w:r>
      <w:r w:rsidR="00D80602">
        <w:rPr>
          <w:sz w:val="28"/>
          <w:szCs w:val="28"/>
        </w:rPr>
        <w:t>д</w:t>
      </w:r>
      <w:r w:rsidR="003210FB" w:rsidRPr="003210FB">
        <w:rPr>
          <w:sz w:val="28"/>
          <w:szCs w:val="28"/>
        </w:rPr>
        <w:t xml:space="preserve">ля </w:t>
      </w:r>
      <w:r w:rsidR="00A17F2C">
        <w:rPr>
          <w:sz w:val="28"/>
          <w:szCs w:val="28"/>
        </w:rPr>
        <w:t>индивидуального жилищного строительства</w:t>
      </w:r>
      <w:r w:rsidR="002B73E6" w:rsidRPr="0085609C">
        <w:rPr>
          <w:sz w:val="28"/>
          <w:szCs w:val="28"/>
        </w:rPr>
        <w:t xml:space="preserve"> </w:t>
      </w:r>
      <w:r w:rsidRPr="0085609C">
        <w:rPr>
          <w:sz w:val="28"/>
          <w:szCs w:val="28"/>
        </w:rPr>
        <w:t>(</w:t>
      </w:r>
      <w:r w:rsidR="0085609C" w:rsidRPr="00D80602">
        <w:rPr>
          <w:sz w:val="28"/>
          <w:szCs w:val="28"/>
        </w:rPr>
        <w:t>2</w:t>
      </w:r>
      <w:r w:rsidR="002B73E6" w:rsidRPr="00D80602">
        <w:rPr>
          <w:sz w:val="28"/>
          <w:szCs w:val="28"/>
        </w:rPr>
        <w:t>.</w:t>
      </w:r>
      <w:r w:rsidR="00D80602" w:rsidRPr="00D80602">
        <w:rPr>
          <w:sz w:val="28"/>
          <w:szCs w:val="28"/>
        </w:rPr>
        <w:t>1</w:t>
      </w:r>
      <w:r w:rsidR="00084E33" w:rsidRPr="0085609C">
        <w:rPr>
          <w:sz w:val="28"/>
          <w:szCs w:val="28"/>
        </w:rPr>
        <w:t>),</w:t>
      </w:r>
    </w:p>
    <w:p w:rsidR="00084E33" w:rsidRPr="00B177B1" w:rsidRDefault="00084E33" w:rsidP="004D0ECE">
      <w:pPr>
        <w:pStyle w:val="a3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B177B1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B177B1">
        <w:rPr>
          <w:sz w:val="28"/>
          <w:szCs w:val="28"/>
        </w:rPr>
        <w:t>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708CF" w:rsidRDefault="009708CF" w:rsidP="009708CF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9708CF" w:rsidRPr="00F263DE" w:rsidRDefault="009708CF" w:rsidP="009708CF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ы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С.А. </w:t>
      </w:r>
      <w:proofErr w:type="spellStart"/>
      <w:r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 </w:t>
      </w:r>
    </w:p>
    <w:p w:rsidR="00B079A0" w:rsidRDefault="00B079A0" w:rsidP="009708CF">
      <w:pPr>
        <w:jc w:val="both"/>
      </w:pP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84E33"/>
    <w:rsid w:val="000B3B72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A1493"/>
    <w:rsid w:val="002B73E6"/>
    <w:rsid w:val="003069B1"/>
    <w:rsid w:val="003210FB"/>
    <w:rsid w:val="00327E7B"/>
    <w:rsid w:val="003451D9"/>
    <w:rsid w:val="00351A41"/>
    <w:rsid w:val="0036446C"/>
    <w:rsid w:val="00366228"/>
    <w:rsid w:val="00370855"/>
    <w:rsid w:val="003862BB"/>
    <w:rsid w:val="003D2A5A"/>
    <w:rsid w:val="003E3E68"/>
    <w:rsid w:val="003E5FFF"/>
    <w:rsid w:val="00411F18"/>
    <w:rsid w:val="00473D11"/>
    <w:rsid w:val="004B0D1B"/>
    <w:rsid w:val="004C068D"/>
    <w:rsid w:val="004D0ECE"/>
    <w:rsid w:val="004D4D19"/>
    <w:rsid w:val="00500514"/>
    <w:rsid w:val="0054326F"/>
    <w:rsid w:val="0055043A"/>
    <w:rsid w:val="0055453C"/>
    <w:rsid w:val="00554B03"/>
    <w:rsid w:val="00636E67"/>
    <w:rsid w:val="006A1837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A20F9"/>
    <w:rsid w:val="007B40E8"/>
    <w:rsid w:val="007C472F"/>
    <w:rsid w:val="007D0B9E"/>
    <w:rsid w:val="007D7A7B"/>
    <w:rsid w:val="007F2D80"/>
    <w:rsid w:val="00814AA4"/>
    <w:rsid w:val="00833E5F"/>
    <w:rsid w:val="0085609C"/>
    <w:rsid w:val="008708FC"/>
    <w:rsid w:val="00870F3A"/>
    <w:rsid w:val="008779B5"/>
    <w:rsid w:val="008A064A"/>
    <w:rsid w:val="008D5F36"/>
    <w:rsid w:val="008F6AB6"/>
    <w:rsid w:val="00900291"/>
    <w:rsid w:val="0092357C"/>
    <w:rsid w:val="00926D6B"/>
    <w:rsid w:val="009402CF"/>
    <w:rsid w:val="00954285"/>
    <w:rsid w:val="009708CF"/>
    <w:rsid w:val="009A291D"/>
    <w:rsid w:val="009E4F09"/>
    <w:rsid w:val="00A10419"/>
    <w:rsid w:val="00A16E56"/>
    <w:rsid w:val="00A17F2C"/>
    <w:rsid w:val="00A22B95"/>
    <w:rsid w:val="00A34349"/>
    <w:rsid w:val="00A564CA"/>
    <w:rsid w:val="00A67ED8"/>
    <w:rsid w:val="00AF46F2"/>
    <w:rsid w:val="00AF4786"/>
    <w:rsid w:val="00B079A0"/>
    <w:rsid w:val="00B177B1"/>
    <w:rsid w:val="00B349DE"/>
    <w:rsid w:val="00B50727"/>
    <w:rsid w:val="00B8299C"/>
    <w:rsid w:val="00BA0BF0"/>
    <w:rsid w:val="00BA0D55"/>
    <w:rsid w:val="00BA1120"/>
    <w:rsid w:val="00BC6E66"/>
    <w:rsid w:val="00BD6C9C"/>
    <w:rsid w:val="00BF5ED2"/>
    <w:rsid w:val="00BF5FA7"/>
    <w:rsid w:val="00C37476"/>
    <w:rsid w:val="00C44AA8"/>
    <w:rsid w:val="00C475E8"/>
    <w:rsid w:val="00C83A90"/>
    <w:rsid w:val="00CE64B6"/>
    <w:rsid w:val="00D05F4B"/>
    <w:rsid w:val="00D070CB"/>
    <w:rsid w:val="00D139B7"/>
    <w:rsid w:val="00D37188"/>
    <w:rsid w:val="00D75682"/>
    <w:rsid w:val="00D80602"/>
    <w:rsid w:val="00DA57E0"/>
    <w:rsid w:val="00DC6A1D"/>
    <w:rsid w:val="00DF740C"/>
    <w:rsid w:val="00E102CE"/>
    <w:rsid w:val="00E5038B"/>
    <w:rsid w:val="00EA3142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76</cp:revision>
  <dcterms:created xsi:type="dcterms:W3CDTF">2017-10-09T14:49:00Z</dcterms:created>
  <dcterms:modified xsi:type="dcterms:W3CDTF">2024-11-14T08:45:00Z</dcterms:modified>
</cp:coreProperties>
</file>