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F63" w:rsidRPr="00333F63" w:rsidRDefault="00333F63" w:rsidP="00333F63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333F63">
        <w:rPr>
          <w:rFonts w:ascii="Times New Roman" w:hAnsi="Times New Roman" w:cs="Times New Roman"/>
          <w:bCs w:val="0"/>
          <w:sz w:val="28"/>
          <w:szCs w:val="28"/>
        </w:rPr>
        <w:t>АРХАНГЕЛЬСКАЯ ОБЛАСТЬ</w:t>
      </w:r>
    </w:p>
    <w:p w:rsidR="00333F63" w:rsidRPr="00333F63" w:rsidRDefault="00333F63" w:rsidP="00333F63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33F63" w:rsidRPr="00333F63" w:rsidRDefault="00333F63" w:rsidP="00333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F63">
        <w:rPr>
          <w:rFonts w:ascii="Times New Roman" w:hAnsi="Times New Roman" w:cs="Times New Roman"/>
          <w:b/>
          <w:sz w:val="28"/>
          <w:szCs w:val="28"/>
        </w:rPr>
        <w:t>МУНИЦИПАЛЬНОЕ ОБРАЗОВАНИЕ «УРДОМСКОЕ»</w:t>
      </w:r>
    </w:p>
    <w:p w:rsidR="00333F63" w:rsidRPr="00333F63" w:rsidRDefault="00333F63" w:rsidP="00333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3F63" w:rsidRPr="00333F63" w:rsidRDefault="00333F63" w:rsidP="00333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F63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333F63" w:rsidRPr="00333F63" w:rsidRDefault="00333F63" w:rsidP="00333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3F63" w:rsidRPr="00333F63" w:rsidRDefault="00333F63" w:rsidP="00333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F63">
        <w:rPr>
          <w:rFonts w:ascii="Times New Roman" w:hAnsi="Times New Roman" w:cs="Times New Roman"/>
          <w:b/>
          <w:sz w:val="28"/>
          <w:szCs w:val="28"/>
        </w:rPr>
        <w:t xml:space="preserve">РЕШЕНИЕ № </w:t>
      </w:r>
      <w:r w:rsidR="007F4480">
        <w:rPr>
          <w:rFonts w:ascii="Times New Roman" w:hAnsi="Times New Roman" w:cs="Times New Roman"/>
          <w:b/>
          <w:sz w:val="28"/>
          <w:szCs w:val="28"/>
        </w:rPr>
        <w:t>23-</w:t>
      </w:r>
      <w:r w:rsidRPr="00333F63">
        <w:rPr>
          <w:rFonts w:ascii="Times New Roman" w:hAnsi="Times New Roman" w:cs="Times New Roman"/>
          <w:b/>
          <w:sz w:val="28"/>
          <w:szCs w:val="28"/>
        </w:rPr>
        <w:t>А</w:t>
      </w:r>
    </w:p>
    <w:p w:rsidR="00333F63" w:rsidRPr="00333F63" w:rsidRDefault="00333F63" w:rsidP="00333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4432" w:rsidRDefault="005E4432" w:rsidP="005E4432">
      <w:pPr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от «</w:t>
      </w:r>
      <w:r w:rsidR="007F4480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softHyphen/>
      </w:r>
      <w:r w:rsidRPr="007953E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» </w:t>
      </w:r>
      <w:r w:rsidR="007F4480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июня</w:t>
      </w:r>
      <w:r w:rsidRPr="007953E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6</w:t>
      </w:r>
      <w:r w:rsidRPr="007953E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года</w:t>
      </w:r>
    </w:p>
    <w:p w:rsidR="00E21711" w:rsidRPr="00333F63" w:rsidRDefault="00E21711" w:rsidP="00333F63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4432" w:rsidRDefault="00476445" w:rsidP="005E4432">
      <w:pPr>
        <w:widowControl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признании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утратившим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21711" w:rsidRPr="00E21711">
        <w:rPr>
          <w:rFonts w:ascii="Times New Roman" w:hAnsi="Times New Roman" w:cs="Times New Roman"/>
          <w:b/>
          <w:sz w:val="26"/>
          <w:szCs w:val="26"/>
        </w:rPr>
        <w:t xml:space="preserve">силу </w:t>
      </w:r>
      <w:r w:rsidR="00F76E3C" w:rsidRPr="00F76E3C">
        <w:rPr>
          <w:rFonts w:ascii="Times New Roman" w:hAnsi="Times New Roman" w:cs="Times New Roman"/>
          <w:b/>
          <w:sz w:val="26"/>
          <w:szCs w:val="26"/>
        </w:rPr>
        <w:t>Решени</w:t>
      </w:r>
      <w:r w:rsidR="005E2A2C">
        <w:rPr>
          <w:rFonts w:ascii="Times New Roman" w:hAnsi="Times New Roman" w:cs="Times New Roman"/>
          <w:b/>
          <w:sz w:val="26"/>
          <w:szCs w:val="26"/>
        </w:rPr>
        <w:t>я</w:t>
      </w:r>
      <w:r w:rsidR="00F76E3C" w:rsidRPr="00F76E3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E4432" w:rsidRDefault="00F76E3C" w:rsidP="005E4432">
      <w:pPr>
        <w:widowControl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F76E3C">
        <w:rPr>
          <w:rFonts w:ascii="Times New Roman" w:hAnsi="Times New Roman" w:cs="Times New Roman"/>
          <w:b/>
          <w:sz w:val="26"/>
          <w:szCs w:val="26"/>
        </w:rPr>
        <w:t xml:space="preserve">Совета депутатов МО «Урдомское» от 22 апреля 2025 года № 15-А </w:t>
      </w:r>
    </w:p>
    <w:p w:rsidR="005E4432" w:rsidRDefault="00F76E3C" w:rsidP="005E4432">
      <w:pPr>
        <w:widowControl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F76E3C">
        <w:rPr>
          <w:rFonts w:ascii="Times New Roman" w:hAnsi="Times New Roman" w:cs="Times New Roman"/>
          <w:b/>
          <w:sz w:val="26"/>
          <w:szCs w:val="26"/>
        </w:rPr>
        <w:t>«Об утверждении Положения о муниципальном жи</w:t>
      </w:r>
      <w:r w:rsidR="00FF1A17">
        <w:rPr>
          <w:rFonts w:ascii="Times New Roman" w:hAnsi="Times New Roman" w:cs="Times New Roman"/>
          <w:b/>
          <w:sz w:val="26"/>
          <w:szCs w:val="26"/>
        </w:rPr>
        <w:t xml:space="preserve">лищном контроле </w:t>
      </w:r>
    </w:p>
    <w:p w:rsidR="005E4432" w:rsidRDefault="00FF1A17" w:rsidP="005E4432">
      <w:pPr>
        <w:widowControl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на территории </w:t>
      </w:r>
      <w:r w:rsidR="00F76E3C" w:rsidRPr="00F76E3C">
        <w:rPr>
          <w:rFonts w:ascii="Times New Roman" w:hAnsi="Times New Roman" w:cs="Times New Roman"/>
          <w:b/>
          <w:sz w:val="26"/>
          <w:szCs w:val="26"/>
        </w:rPr>
        <w:t xml:space="preserve">муниципального образования «Урдомское» </w:t>
      </w:r>
    </w:p>
    <w:p w:rsidR="005E4432" w:rsidRDefault="00F76E3C" w:rsidP="005E4432">
      <w:pPr>
        <w:widowControl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F76E3C">
        <w:rPr>
          <w:rFonts w:ascii="Times New Roman" w:hAnsi="Times New Roman" w:cs="Times New Roman"/>
          <w:b/>
          <w:sz w:val="26"/>
          <w:szCs w:val="26"/>
        </w:rPr>
        <w:t>и Решени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F76E3C">
        <w:rPr>
          <w:rFonts w:ascii="Times New Roman" w:hAnsi="Times New Roman" w:cs="Times New Roman"/>
          <w:b/>
          <w:sz w:val="26"/>
          <w:szCs w:val="26"/>
        </w:rPr>
        <w:t xml:space="preserve"> Совета депутатов МО «Урдомское» от 26 февраля 2026 года № 9-А «О внесении изменений и дополнений в Решение Совета депутатов МО «Урдомское» от 22 апреля 2025 года № 15-А «Об утверждении </w:t>
      </w:r>
    </w:p>
    <w:p w:rsidR="00E21711" w:rsidRDefault="00F76E3C" w:rsidP="005E4432">
      <w:pPr>
        <w:widowControl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F76E3C">
        <w:rPr>
          <w:rFonts w:ascii="Times New Roman" w:hAnsi="Times New Roman" w:cs="Times New Roman"/>
          <w:b/>
          <w:sz w:val="26"/>
          <w:szCs w:val="26"/>
        </w:rPr>
        <w:t>Положения о муниципальном жилищном контроле на территории   муниципального образования «Урдомское»</w:t>
      </w:r>
    </w:p>
    <w:p w:rsidR="00F76E3C" w:rsidRPr="00F6025F" w:rsidRDefault="00F76E3C" w:rsidP="00F76E3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B61BC" w:rsidRPr="00002DEE" w:rsidRDefault="008F30EC" w:rsidP="008F30EC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F30EC">
        <w:rPr>
          <w:rFonts w:ascii="Times New Roman" w:hAnsi="Times New Roman" w:cs="Times New Roman"/>
          <w:sz w:val="26"/>
          <w:szCs w:val="26"/>
        </w:rPr>
        <w:t>В соответствии с Федеральным закон</w:t>
      </w:r>
      <w:r w:rsidR="004A718D">
        <w:rPr>
          <w:rFonts w:ascii="Times New Roman" w:hAnsi="Times New Roman" w:cs="Times New Roman"/>
          <w:sz w:val="26"/>
          <w:szCs w:val="26"/>
        </w:rPr>
        <w:t>ом</w:t>
      </w:r>
      <w:r w:rsidRPr="008F30EC">
        <w:rPr>
          <w:rFonts w:ascii="Times New Roman" w:hAnsi="Times New Roman" w:cs="Times New Roman"/>
          <w:sz w:val="26"/>
          <w:szCs w:val="26"/>
        </w:rPr>
        <w:t xml:space="preserve"> от 31.07.2020 № 248-ФЗ «О государственном контроле (надзоре) и муниципальном контроле в Российской Федерации», </w:t>
      </w:r>
      <w:r w:rsidR="004A718D" w:rsidRPr="008F30EC">
        <w:rPr>
          <w:rFonts w:ascii="Times New Roman" w:hAnsi="Times New Roman" w:cs="Times New Roman"/>
          <w:sz w:val="26"/>
          <w:szCs w:val="26"/>
        </w:rPr>
        <w:t>Федеральным закон</w:t>
      </w:r>
      <w:r w:rsidR="004A718D">
        <w:rPr>
          <w:rFonts w:ascii="Times New Roman" w:hAnsi="Times New Roman" w:cs="Times New Roman"/>
          <w:sz w:val="26"/>
          <w:szCs w:val="26"/>
        </w:rPr>
        <w:t>ом</w:t>
      </w:r>
      <w:r w:rsidR="004A718D" w:rsidRPr="008F30EC">
        <w:rPr>
          <w:rFonts w:ascii="Times New Roman" w:hAnsi="Times New Roman" w:cs="Times New Roman"/>
          <w:sz w:val="26"/>
          <w:szCs w:val="26"/>
        </w:rPr>
        <w:t xml:space="preserve"> </w:t>
      </w:r>
      <w:r w:rsidRPr="008F30EC">
        <w:rPr>
          <w:rFonts w:ascii="Times New Roman" w:hAnsi="Times New Roman" w:cs="Times New Roman"/>
          <w:sz w:val="26"/>
          <w:szCs w:val="26"/>
        </w:rPr>
        <w:t xml:space="preserve">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</w:t>
      </w:r>
      <w:r>
        <w:rPr>
          <w:rFonts w:ascii="Times New Roman" w:hAnsi="Times New Roman" w:cs="Times New Roman"/>
          <w:sz w:val="26"/>
          <w:szCs w:val="26"/>
        </w:rPr>
        <w:t>единой системе публичной власти»,</w:t>
      </w:r>
      <w:r w:rsidRPr="008F30EC">
        <w:rPr>
          <w:rFonts w:ascii="Times New Roman" w:hAnsi="Times New Roman" w:cs="Times New Roman"/>
          <w:sz w:val="26"/>
          <w:szCs w:val="26"/>
        </w:rPr>
        <w:t xml:space="preserve"> </w:t>
      </w:r>
      <w:r w:rsidR="00251645" w:rsidRPr="00002DEE">
        <w:rPr>
          <w:rFonts w:ascii="Times New Roman" w:hAnsi="Times New Roman" w:cs="Times New Roman"/>
          <w:sz w:val="26"/>
          <w:szCs w:val="26"/>
        </w:rPr>
        <w:t>Совет</w:t>
      </w:r>
      <w:r w:rsidR="00BD2428" w:rsidRPr="00002DEE">
        <w:rPr>
          <w:rFonts w:ascii="Times New Roman" w:hAnsi="Times New Roman" w:cs="Times New Roman"/>
          <w:sz w:val="26"/>
          <w:szCs w:val="26"/>
        </w:rPr>
        <w:t xml:space="preserve"> </w:t>
      </w:r>
      <w:r w:rsidR="00251645" w:rsidRPr="00002DEE">
        <w:rPr>
          <w:rFonts w:ascii="Times New Roman" w:hAnsi="Times New Roman" w:cs="Times New Roman"/>
          <w:sz w:val="26"/>
          <w:szCs w:val="26"/>
        </w:rPr>
        <w:t>депутатов</w:t>
      </w:r>
      <w:r w:rsidR="00BD2428" w:rsidRPr="00002DEE">
        <w:rPr>
          <w:rFonts w:ascii="Times New Roman" w:hAnsi="Times New Roman" w:cs="Times New Roman"/>
          <w:sz w:val="26"/>
          <w:szCs w:val="26"/>
        </w:rPr>
        <w:t xml:space="preserve"> </w:t>
      </w:r>
      <w:r w:rsidR="00251645" w:rsidRPr="00002DEE">
        <w:rPr>
          <w:rFonts w:ascii="Times New Roman" w:hAnsi="Times New Roman" w:cs="Times New Roman"/>
          <w:sz w:val="26"/>
          <w:szCs w:val="26"/>
        </w:rPr>
        <w:t>МО</w:t>
      </w:r>
      <w:r w:rsidR="00BD2428" w:rsidRPr="00002DEE">
        <w:rPr>
          <w:rFonts w:ascii="Times New Roman" w:hAnsi="Times New Roman" w:cs="Times New Roman"/>
          <w:sz w:val="26"/>
          <w:szCs w:val="26"/>
        </w:rPr>
        <w:t xml:space="preserve"> </w:t>
      </w:r>
      <w:r w:rsidR="00251645" w:rsidRPr="00002DEE">
        <w:rPr>
          <w:rFonts w:ascii="Times New Roman" w:hAnsi="Times New Roman" w:cs="Times New Roman"/>
          <w:sz w:val="26"/>
          <w:szCs w:val="26"/>
        </w:rPr>
        <w:t>«Урдомское»</w:t>
      </w:r>
    </w:p>
    <w:p w:rsidR="005B61BC" w:rsidRPr="00002DEE" w:rsidRDefault="00097F2E" w:rsidP="00002DEE">
      <w:pPr>
        <w:pStyle w:val="a5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002DEE">
        <w:rPr>
          <w:rFonts w:ascii="Times New Roman" w:hAnsi="Times New Roman" w:cs="Times New Roman"/>
          <w:b/>
          <w:sz w:val="26"/>
          <w:szCs w:val="26"/>
        </w:rPr>
        <w:t>РЕШИЛ:</w:t>
      </w:r>
      <w:r w:rsidR="00BD2428" w:rsidRPr="00002DE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14778" w:rsidRDefault="00014778" w:rsidP="00002D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36CB3" w:rsidRDefault="00A842C1" w:rsidP="00F76E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842C1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="006D516D" w:rsidRPr="009B431E">
        <w:rPr>
          <w:rFonts w:ascii="Times New Roman" w:hAnsi="Times New Roman" w:cs="Times New Roman"/>
          <w:sz w:val="26"/>
          <w:szCs w:val="26"/>
        </w:rPr>
        <w:t xml:space="preserve">Признать утратившим силу </w:t>
      </w:r>
      <w:r w:rsidR="006D516D">
        <w:rPr>
          <w:rFonts w:ascii="Times New Roman" w:hAnsi="Times New Roman" w:cs="Times New Roman"/>
          <w:sz w:val="26"/>
          <w:szCs w:val="26"/>
        </w:rPr>
        <w:t>Р</w:t>
      </w:r>
      <w:r w:rsidR="00703BAC">
        <w:rPr>
          <w:rFonts w:ascii="Times New Roman" w:hAnsi="Times New Roman" w:cs="Times New Roman"/>
          <w:sz w:val="26"/>
          <w:szCs w:val="26"/>
        </w:rPr>
        <w:t>ешение Совета</w:t>
      </w:r>
      <w:r w:rsidR="009B431E" w:rsidRPr="009B431E">
        <w:rPr>
          <w:rFonts w:ascii="Times New Roman" w:hAnsi="Times New Roman" w:cs="Times New Roman"/>
          <w:sz w:val="26"/>
          <w:szCs w:val="26"/>
        </w:rPr>
        <w:t xml:space="preserve"> </w:t>
      </w:r>
      <w:r w:rsidR="006D516D">
        <w:rPr>
          <w:rFonts w:ascii="Times New Roman" w:hAnsi="Times New Roman" w:cs="Times New Roman"/>
          <w:sz w:val="26"/>
          <w:szCs w:val="26"/>
        </w:rPr>
        <w:t>д</w:t>
      </w:r>
      <w:r w:rsidR="009B431E" w:rsidRPr="009B431E">
        <w:rPr>
          <w:rFonts w:ascii="Times New Roman" w:hAnsi="Times New Roman" w:cs="Times New Roman"/>
          <w:sz w:val="26"/>
          <w:szCs w:val="26"/>
        </w:rPr>
        <w:t xml:space="preserve">епутатов </w:t>
      </w:r>
      <w:r w:rsidR="006D516D" w:rsidRPr="00002DEE">
        <w:rPr>
          <w:rFonts w:ascii="Times New Roman" w:hAnsi="Times New Roman" w:cs="Times New Roman"/>
          <w:sz w:val="26"/>
          <w:szCs w:val="26"/>
        </w:rPr>
        <w:t>МО «Урдомское»</w:t>
      </w:r>
      <w:r w:rsidR="006D516D">
        <w:rPr>
          <w:rFonts w:ascii="Times New Roman" w:hAnsi="Times New Roman" w:cs="Times New Roman"/>
          <w:sz w:val="26"/>
          <w:szCs w:val="26"/>
        </w:rPr>
        <w:t xml:space="preserve"> от 22 апреля</w:t>
      </w:r>
      <w:r w:rsidR="009B431E" w:rsidRPr="009B431E">
        <w:rPr>
          <w:rFonts w:ascii="Times New Roman" w:hAnsi="Times New Roman" w:cs="Times New Roman"/>
          <w:sz w:val="26"/>
          <w:szCs w:val="26"/>
        </w:rPr>
        <w:t xml:space="preserve"> 202</w:t>
      </w:r>
      <w:r w:rsidR="00D36CB3">
        <w:rPr>
          <w:rFonts w:ascii="Times New Roman" w:hAnsi="Times New Roman" w:cs="Times New Roman"/>
          <w:sz w:val="26"/>
          <w:szCs w:val="26"/>
        </w:rPr>
        <w:t>5</w:t>
      </w:r>
      <w:r w:rsidR="009B431E" w:rsidRPr="009B431E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6D516D">
        <w:rPr>
          <w:rFonts w:ascii="Times New Roman" w:hAnsi="Times New Roman" w:cs="Times New Roman"/>
          <w:sz w:val="26"/>
          <w:szCs w:val="26"/>
        </w:rPr>
        <w:t>15</w:t>
      </w:r>
      <w:r w:rsidR="009B431E" w:rsidRPr="009B431E">
        <w:rPr>
          <w:rFonts w:ascii="Times New Roman" w:hAnsi="Times New Roman" w:cs="Times New Roman"/>
          <w:sz w:val="26"/>
          <w:szCs w:val="26"/>
        </w:rPr>
        <w:t xml:space="preserve">-А </w:t>
      </w:r>
      <w:r w:rsidR="00D36CB3">
        <w:rPr>
          <w:rFonts w:ascii="Times New Roman" w:hAnsi="Times New Roman" w:cs="Times New Roman"/>
          <w:sz w:val="26"/>
          <w:szCs w:val="26"/>
        </w:rPr>
        <w:t>«</w:t>
      </w:r>
      <w:r w:rsidR="009B431E" w:rsidRPr="009B431E">
        <w:rPr>
          <w:rFonts w:ascii="Times New Roman" w:hAnsi="Times New Roman" w:cs="Times New Roman"/>
          <w:sz w:val="26"/>
          <w:szCs w:val="26"/>
        </w:rPr>
        <w:t>Об утверждении Положения о муниципальном жилищном контроле на территории муниципального образования «Урдомское»</w:t>
      </w:r>
      <w:r w:rsidR="00D00AD6">
        <w:rPr>
          <w:rFonts w:ascii="Times New Roman" w:hAnsi="Times New Roman" w:cs="Times New Roman"/>
          <w:sz w:val="26"/>
          <w:szCs w:val="26"/>
        </w:rPr>
        <w:t xml:space="preserve"> и Решение Совета</w:t>
      </w:r>
      <w:r w:rsidR="00D00AD6" w:rsidRPr="009B431E">
        <w:rPr>
          <w:rFonts w:ascii="Times New Roman" w:hAnsi="Times New Roman" w:cs="Times New Roman"/>
          <w:sz w:val="26"/>
          <w:szCs w:val="26"/>
        </w:rPr>
        <w:t xml:space="preserve"> </w:t>
      </w:r>
      <w:r w:rsidR="00D00AD6">
        <w:rPr>
          <w:rFonts w:ascii="Times New Roman" w:hAnsi="Times New Roman" w:cs="Times New Roman"/>
          <w:sz w:val="26"/>
          <w:szCs w:val="26"/>
        </w:rPr>
        <w:t>д</w:t>
      </w:r>
      <w:r w:rsidR="00D00AD6" w:rsidRPr="009B431E">
        <w:rPr>
          <w:rFonts w:ascii="Times New Roman" w:hAnsi="Times New Roman" w:cs="Times New Roman"/>
          <w:sz w:val="26"/>
          <w:szCs w:val="26"/>
        </w:rPr>
        <w:t xml:space="preserve">епутатов </w:t>
      </w:r>
      <w:r w:rsidR="00D00AD6" w:rsidRPr="00002DEE">
        <w:rPr>
          <w:rFonts w:ascii="Times New Roman" w:hAnsi="Times New Roman" w:cs="Times New Roman"/>
          <w:sz w:val="26"/>
          <w:szCs w:val="26"/>
        </w:rPr>
        <w:t>МО «Урдомское»</w:t>
      </w:r>
      <w:r w:rsidR="00D00AD6">
        <w:rPr>
          <w:rFonts w:ascii="Times New Roman" w:hAnsi="Times New Roman" w:cs="Times New Roman"/>
          <w:sz w:val="26"/>
          <w:szCs w:val="26"/>
        </w:rPr>
        <w:t xml:space="preserve"> от 26 февраля</w:t>
      </w:r>
      <w:r w:rsidR="00D00AD6" w:rsidRPr="009B431E">
        <w:rPr>
          <w:rFonts w:ascii="Times New Roman" w:hAnsi="Times New Roman" w:cs="Times New Roman"/>
          <w:sz w:val="26"/>
          <w:szCs w:val="26"/>
        </w:rPr>
        <w:t xml:space="preserve"> 202</w:t>
      </w:r>
      <w:r w:rsidR="00D00AD6">
        <w:rPr>
          <w:rFonts w:ascii="Times New Roman" w:hAnsi="Times New Roman" w:cs="Times New Roman"/>
          <w:sz w:val="26"/>
          <w:szCs w:val="26"/>
        </w:rPr>
        <w:t>6</w:t>
      </w:r>
      <w:r w:rsidR="00D00AD6" w:rsidRPr="009B431E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D00AD6">
        <w:rPr>
          <w:rFonts w:ascii="Times New Roman" w:hAnsi="Times New Roman" w:cs="Times New Roman"/>
          <w:sz w:val="26"/>
          <w:szCs w:val="26"/>
        </w:rPr>
        <w:t>9</w:t>
      </w:r>
      <w:r w:rsidR="00D00AD6" w:rsidRPr="009B431E">
        <w:rPr>
          <w:rFonts w:ascii="Times New Roman" w:hAnsi="Times New Roman" w:cs="Times New Roman"/>
          <w:sz w:val="26"/>
          <w:szCs w:val="26"/>
        </w:rPr>
        <w:t xml:space="preserve">-А </w:t>
      </w:r>
      <w:r w:rsidR="00D00AD6">
        <w:rPr>
          <w:rFonts w:ascii="Times New Roman" w:hAnsi="Times New Roman" w:cs="Times New Roman"/>
          <w:sz w:val="26"/>
          <w:szCs w:val="26"/>
        </w:rPr>
        <w:t>«О внесении изменений и дополнений в Решение Совета</w:t>
      </w:r>
      <w:r w:rsidR="00D00AD6" w:rsidRPr="009B431E">
        <w:rPr>
          <w:rFonts w:ascii="Times New Roman" w:hAnsi="Times New Roman" w:cs="Times New Roman"/>
          <w:sz w:val="26"/>
          <w:szCs w:val="26"/>
        </w:rPr>
        <w:t xml:space="preserve"> </w:t>
      </w:r>
      <w:r w:rsidR="00D00AD6">
        <w:rPr>
          <w:rFonts w:ascii="Times New Roman" w:hAnsi="Times New Roman" w:cs="Times New Roman"/>
          <w:sz w:val="26"/>
          <w:szCs w:val="26"/>
        </w:rPr>
        <w:t>д</w:t>
      </w:r>
      <w:r w:rsidR="00D00AD6" w:rsidRPr="009B431E">
        <w:rPr>
          <w:rFonts w:ascii="Times New Roman" w:hAnsi="Times New Roman" w:cs="Times New Roman"/>
          <w:sz w:val="26"/>
          <w:szCs w:val="26"/>
        </w:rPr>
        <w:t xml:space="preserve">епутатов </w:t>
      </w:r>
      <w:r w:rsidR="00D00AD6" w:rsidRPr="00002DEE">
        <w:rPr>
          <w:rFonts w:ascii="Times New Roman" w:hAnsi="Times New Roman" w:cs="Times New Roman"/>
          <w:sz w:val="26"/>
          <w:szCs w:val="26"/>
        </w:rPr>
        <w:t>МО «Урдомское»</w:t>
      </w:r>
      <w:r w:rsidR="00D00AD6">
        <w:rPr>
          <w:rFonts w:ascii="Times New Roman" w:hAnsi="Times New Roman" w:cs="Times New Roman"/>
          <w:sz w:val="26"/>
          <w:szCs w:val="26"/>
        </w:rPr>
        <w:t xml:space="preserve"> от 22 апреля</w:t>
      </w:r>
      <w:r w:rsidR="00D00AD6" w:rsidRPr="009B431E">
        <w:rPr>
          <w:rFonts w:ascii="Times New Roman" w:hAnsi="Times New Roman" w:cs="Times New Roman"/>
          <w:sz w:val="26"/>
          <w:szCs w:val="26"/>
        </w:rPr>
        <w:t xml:space="preserve"> 202</w:t>
      </w:r>
      <w:r w:rsidR="00D00AD6">
        <w:rPr>
          <w:rFonts w:ascii="Times New Roman" w:hAnsi="Times New Roman" w:cs="Times New Roman"/>
          <w:sz w:val="26"/>
          <w:szCs w:val="26"/>
        </w:rPr>
        <w:t>5</w:t>
      </w:r>
      <w:r w:rsidR="00D00AD6" w:rsidRPr="009B431E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D00AD6">
        <w:rPr>
          <w:rFonts w:ascii="Times New Roman" w:hAnsi="Times New Roman" w:cs="Times New Roman"/>
          <w:sz w:val="26"/>
          <w:szCs w:val="26"/>
        </w:rPr>
        <w:t>15</w:t>
      </w:r>
      <w:r w:rsidR="00D00AD6" w:rsidRPr="009B431E">
        <w:rPr>
          <w:rFonts w:ascii="Times New Roman" w:hAnsi="Times New Roman" w:cs="Times New Roman"/>
          <w:sz w:val="26"/>
          <w:szCs w:val="26"/>
        </w:rPr>
        <w:t xml:space="preserve">-А </w:t>
      </w:r>
      <w:r w:rsidR="00D00AD6">
        <w:rPr>
          <w:rFonts w:ascii="Times New Roman" w:hAnsi="Times New Roman" w:cs="Times New Roman"/>
          <w:sz w:val="26"/>
          <w:szCs w:val="26"/>
        </w:rPr>
        <w:t>«</w:t>
      </w:r>
      <w:r w:rsidR="00D00AD6" w:rsidRPr="009B431E">
        <w:rPr>
          <w:rFonts w:ascii="Times New Roman" w:hAnsi="Times New Roman" w:cs="Times New Roman"/>
          <w:sz w:val="26"/>
          <w:szCs w:val="26"/>
        </w:rPr>
        <w:t>Об утверждении Положения о муниципальном</w:t>
      </w:r>
      <w:proofErr w:type="gramEnd"/>
      <w:r w:rsidR="00D00AD6" w:rsidRPr="009B431E">
        <w:rPr>
          <w:rFonts w:ascii="Times New Roman" w:hAnsi="Times New Roman" w:cs="Times New Roman"/>
          <w:sz w:val="26"/>
          <w:szCs w:val="26"/>
        </w:rPr>
        <w:t xml:space="preserve"> жилищном </w:t>
      </w:r>
      <w:proofErr w:type="gramStart"/>
      <w:r w:rsidR="00D00AD6" w:rsidRPr="009B431E">
        <w:rPr>
          <w:rFonts w:ascii="Times New Roman" w:hAnsi="Times New Roman" w:cs="Times New Roman"/>
          <w:sz w:val="26"/>
          <w:szCs w:val="26"/>
        </w:rPr>
        <w:t>контроле</w:t>
      </w:r>
      <w:proofErr w:type="gramEnd"/>
      <w:r w:rsidR="00D00AD6" w:rsidRPr="009B431E">
        <w:rPr>
          <w:rFonts w:ascii="Times New Roman" w:hAnsi="Times New Roman" w:cs="Times New Roman"/>
          <w:sz w:val="26"/>
          <w:szCs w:val="26"/>
        </w:rPr>
        <w:t xml:space="preserve"> на территории муниципального образования «Урдомское»</w:t>
      </w:r>
      <w:r w:rsidR="00D00AD6">
        <w:rPr>
          <w:rFonts w:ascii="Times New Roman" w:hAnsi="Times New Roman" w:cs="Times New Roman"/>
          <w:sz w:val="26"/>
          <w:szCs w:val="26"/>
        </w:rPr>
        <w:t>.</w:t>
      </w:r>
    </w:p>
    <w:p w:rsidR="00A842C1" w:rsidRPr="00A842C1" w:rsidRDefault="00646015" w:rsidP="006460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46015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646015">
        <w:rPr>
          <w:rFonts w:ascii="Times New Roman" w:hAnsi="Times New Roman" w:cs="Times New Roman"/>
          <w:sz w:val="26"/>
          <w:szCs w:val="26"/>
        </w:rPr>
        <w:t xml:space="preserve"> Настоящее решение вступает в силу с 01.09.202</w:t>
      </w:r>
      <w:r>
        <w:rPr>
          <w:rFonts w:ascii="Times New Roman" w:hAnsi="Times New Roman" w:cs="Times New Roman"/>
          <w:sz w:val="26"/>
          <w:szCs w:val="26"/>
        </w:rPr>
        <w:t>6, но не ранее его официального</w:t>
      </w:r>
      <w:r w:rsidRPr="00646015">
        <w:rPr>
          <w:rFonts w:ascii="Times New Roman" w:hAnsi="Times New Roman" w:cs="Times New Roman"/>
          <w:sz w:val="26"/>
          <w:szCs w:val="26"/>
        </w:rPr>
        <w:t xml:space="preserve"> опубликования.</w:t>
      </w:r>
    </w:p>
    <w:p w:rsidR="00251645" w:rsidRPr="00002DEE" w:rsidRDefault="004A718D" w:rsidP="002A654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3</w:t>
      </w:r>
      <w:r w:rsidR="008F1FB2" w:rsidRPr="00002DE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</w:t>
      </w:r>
      <w:r w:rsidR="00BD2428" w:rsidRPr="00002DE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97F2E" w:rsidRPr="00002DEE">
        <w:rPr>
          <w:rFonts w:ascii="Times New Roman" w:eastAsia="Calibri" w:hAnsi="Times New Roman" w:cs="Times New Roman"/>
          <w:sz w:val="26"/>
          <w:szCs w:val="26"/>
        </w:rPr>
        <w:t>Опубликовать</w:t>
      </w:r>
      <w:r w:rsidR="00BD2428" w:rsidRPr="00002DE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97F2E" w:rsidRPr="00002DEE">
        <w:rPr>
          <w:rFonts w:ascii="Times New Roman" w:eastAsia="Calibri" w:hAnsi="Times New Roman" w:cs="Times New Roman"/>
          <w:sz w:val="26"/>
          <w:szCs w:val="26"/>
        </w:rPr>
        <w:t>настоящее</w:t>
      </w:r>
      <w:r w:rsidR="00BD2428" w:rsidRPr="00002DE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97F2E" w:rsidRPr="00002DEE">
        <w:rPr>
          <w:rFonts w:ascii="Times New Roman" w:eastAsia="Calibri" w:hAnsi="Times New Roman" w:cs="Times New Roman"/>
          <w:sz w:val="26"/>
          <w:szCs w:val="26"/>
        </w:rPr>
        <w:t>Р</w:t>
      </w:r>
      <w:r w:rsidR="00251645" w:rsidRPr="00002DEE">
        <w:rPr>
          <w:rFonts w:ascii="Times New Roman" w:eastAsia="Calibri" w:hAnsi="Times New Roman" w:cs="Times New Roman"/>
          <w:sz w:val="26"/>
          <w:szCs w:val="26"/>
        </w:rPr>
        <w:t>ешение</w:t>
      </w:r>
      <w:r w:rsidR="00BD2428" w:rsidRPr="00002DE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51645" w:rsidRPr="00002DEE">
        <w:rPr>
          <w:rFonts w:ascii="Times New Roman" w:eastAsia="Calibri" w:hAnsi="Times New Roman" w:cs="Times New Roman"/>
          <w:sz w:val="26"/>
          <w:szCs w:val="26"/>
        </w:rPr>
        <w:t>в</w:t>
      </w:r>
      <w:r w:rsidR="00BD2428" w:rsidRPr="00002DE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51645" w:rsidRPr="00002DEE">
        <w:rPr>
          <w:rFonts w:ascii="Times New Roman" w:eastAsia="Calibri" w:hAnsi="Times New Roman" w:cs="Times New Roman"/>
          <w:sz w:val="26"/>
          <w:szCs w:val="26"/>
        </w:rPr>
        <w:t>установленном</w:t>
      </w:r>
      <w:r w:rsidR="00BD2428" w:rsidRPr="00002DE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51645" w:rsidRPr="00002DEE">
        <w:rPr>
          <w:rFonts w:ascii="Times New Roman" w:eastAsia="Calibri" w:hAnsi="Times New Roman" w:cs="Times New Roman"/>
          <w:sz w:val="26"/>
          <w:szCs w:val="26"/>
        </w:rPr>
        <w:t>порядке.</w:t>
      </w:r>
    </w:p>
    <w:p w:rsidR="00BF4F7A" w:rsidRDefault="00BF4F7A" w:rsidP="00002DEE">
      <w:pPr>
        <w:widowControl w:val="0"/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476445" w:rsidRDefault="00476445" w:rsidP="00002DEE">
      <w:pPr>
        <w:widowControl w:val="0"/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476445" w:rsidRPr="00476445" w:rsidRDefault="00476445" w:rsidP="00002DEE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476445">
        <w:rPr>
          <w:rFonts w:ascii="Times New Roman" w:eastAsia="Calibri" w:hAnsi="Times New Roman" w:cs="Times New Roman"/>
          <w:b/>
          <w:sz w:val="26"/>
          <w:szCs w:val="26"/>
        </w:rPr>
        <w:t>Исполняющий</w:t>
      </w:r>
      <w:proofErr w:type="gramEnd"/>
      <w:r w:rsidRPr="00476445">
        <w:rPr>
          <w:rFonts w:ascii="Times New Roman" w:eastAsia="Calibri" w:hAnsi="Times New Roman" w:cs="Times New Roman"/>
          <w:b/>
          <w:sz w:val="26"/>
          <w:szCs w:val="26"/>
        </w:rPr>
        <w:t xml:space="preserve"> полномочия</w:t>
      </w:r>
    </w:p>
    <w:p w:rsidR="00E51437" w:rsidRPr="00476445" w:rsidRDefault="00E51437" w:rsidP="00E51437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76445">
        <w:rPr>
          <w:rFonts w:ascii="Times New Roman" w:hAnsi="Times New Roman" w:cs="Times New Roman"/>
          <w:b/>
          <w:sz w:val="26"/>
          <w:szCs w:val="26"/>
        </w:rPr>
        <w:t>Глав</w:t>
      </w:r>
      <w:r w:rsidR="00476445" w:rsidRPr="00476445">
        <w:rPr>
          <w:rFonts w:ascii="Times New Roman" w:hAnsi="Times New Roman" w:cs="Times New Roman"/>
          <w:b/>
          <w:sz w:val="26"/>
          <w:szCs w:val="26"/>
        </w:rPr>
        <w:t>ы</w:t>
      </w:r>
      <w:r w:rsidRPr="00476445">
        <w:rPr>
          <w:rFonts w:ascii="Times New Roman" w:hAnsi="Times New Roman" w:cs="Times New Roman"/>
          <w:b/>
          <w:sz w:val="26"/>
          <w:szCs w:val="26"/>
        </w:rPr>
        <w:t xml:space="preserve"> Ленского муниципального района                     </w:t>
      </w:r>
      <w:r w:rsidR="00476445">
        <w:rPr>
          <w:rFonts w:ascii="Times New Roman" w:hAnsi="Times New Roman" w:cs="Times New Roman"/>
          <w:b/>
          <w:sz w:val="26"/>
          <w:szCs w:val="26"/>
        </w:rPr>
        <w:t xml:space="preserve">                    </w:t>
      </w:r>
      <w:r w:rsidR="00476445" w:rsidRPr="00476445">
        <w:rPr>
          <w:rFonts w:ascii="Times New Roman" w:hAnsi="Times New Roman" w:cs="Times New Roman"/>
          <w:b/>
          <w:sz w:val="26"/>
          <w:szCs w:val="26"/>
        </w:rPr>
        <w:t>И</w:t>
      </w:r>
      <w:r w:rsidRPr="00476445">
        <w:rPr>
          <w:rFonts w:ascii="Times New Roman" w:hAnsi="Times New Roman" w:cs="Times New Roman"/>
          <w:b/>
          <w:sz w:val="26"/>
          <w:szCs w:val="26"/>
        </w:rPr>
        <w:t xml:space="preserve">.Е. </w:t>
      </w:r>
      <w:proofErr w:type="spellStart"/>
      <w:r w:rsidR="00476445" w:rsidRPr="00476445">
        <w:rPr>
          <w:rFonts w:ascii="Times New Roman" w:hAnsi="Times New Roman" w:cs="Times New Roman"/>
          <w:b/>
          <w:sz w:val="26"/>
          <w:szCs w:val="26"/>
        </w:rPr>
        <w:t>Чукичева</w:t>
      </w:r>
      <w:proofErr w:type="spellEnd"/>
    </w:p>
    <w:p w:rsidR="00FB64F0" w:rsidRDefault="00FB64F0" w:rsidP="00E31EE2">
      <w:pPr>
        <w:pStyle w:val="a5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76445" w:rsidRPr="00476445" w:rsidRDefault="00476445" w:rsidP="0047644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76445">
        <w:rPr>
          <w:rFonts w:ascii="Times New Roman" w:hAnsi="Times New Roman" w:cs="Times New Roman"/>
          <w:b/>
          <w:sz w:val="26"/>
          <w:szCs w:val="26"/>
        </w:rPr>
        <w:t xml:space="preserve">Председатель </w:t>
      </w:r>
    </w:p>
    <w:p w:rsidR="00476445" w:rsidRPr="00476445" w:rsidRDefault="00476445" w:rsidP="0047644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76445">
        <w:rPr>
          <w:rFonts w:ascii="Times New Roman" w:hAnsi="Times New Roman" w:cs="Times New Roman"/>
          <w:b/>
          <w:sz w:val="26"/>
          <w:szCs w:val="26"/>
        </w:rPr>
        <w:t>Совета депутатов МО</w:t>
      </w:r>
      <w:r w:rsidRPr="0047644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«</w:t>
      </w:r>
      <w:r w:rsidRPr="00476445">
        <w:rPr>
          <w:rFonts w:ascii="Times New Roman" w:hAnsi="Times New Roman" w:cs="Times New Roman"/>
          <w:b/>
          <w:sz w:val="26"/>
          <w:szCs w:val="26"/>
        </w:rPr>
        <w:t>Урдомское»</w:t>
      </w:r>
      <w:r w:rsidRPr="00476445">
        <w:rPr>
          <w:rFonts w:ascii="Times New Roman" w:hAnsi="Times New Roman" w:cs="Times New Roman"/>
          <w:b/>
          <w:sz w:val="26"/>
          <w:szCs w:val="26"/>
        </w:rPr>
        <w:tab/>
      </w:r>
      <w:r w:rsidRPr="00476445">
        <w:rPr>
          <w:rFonts w:ascii="Times New Roman" w:hAnsi="Times New Roman" w:cs="Times New Roman"/>
          <w:b/>
          <w:sz w:val="26"/>
          <w:szCs w:val="26"/>
        </w:rPr>
        <w:tab/>
        <w:t xml:space="preserve">                                            А. Н. Кравец</w:t>
      </w:r>
    </w:p>
    <w:sectPr w:rsidR="00476445" w:rsidRPr="00476445" w:rsidSect="00CE6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738" w:rsidRDefault="00000738" w:rsidP="005362D4">
      <w:pPr>
        <w:spacing w:after="0" w:line="240" w:lineRule="auto"/>
      </w:pPr>
      <w:r>
        <w:separator/>
      </w:r>
    </w:p>
  </w:endnote>
  <w:endnote w:type="continuationSeparator" w:id="0">
    <w:p w:rsidR="00000738" w:rsidRDefault="00000738" w:rsidP="0053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738" w:rsidRDefault="00000738" w:rsidP="005362D4">
      <w:pPr>
        <w:spacing w:after="0" w:line="240" w:lineRule="auto"/>
      </w:pPr>
      <w:r>
        <w:separator/>
      </w:r>
    </w:p>
  </w:footnote>
  <w:footnote w:type="continuationSeparator" w:id="0">
    <w:p w:rsidR="00000738" w:rsidRDefault="00000738" w:rsidP="005362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B6025"/>
    <w:multiLevelType w:val="multilevel"/>
    <w:tmpl w:val="66763BFA"/>
    <w:lvl w:ilvl="0">
      <w:start w:val="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7" w:hanging="825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1769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1">
    <w:nsid w:val="1E6530E2"/>
    <w:multiLevelType w:val="multilevel"/>
    <w:tmpl w:val="38A816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1FD84E89"/>
    <w:multiLevelType w:val="multilevel"/>
    <w:tmpl w:val="EAE8486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2E453DB7"/>
    <w:multiLevelType w:val="multilevel"/>
    <w:tmpl w:val="55949CEE"/>
    <w:lvl w:ilvl="0">
      <w:start w:val="1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8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0" w:hanging="8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4">
    <w:nsid w:val="3A434B0C"/>
    <w:multiLevelType w:val="hybridMultilevel"/>
    <w:tmpl w:val="B6CE6E06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>
    <w:nsid w:val="550742AC"/>
    <w:multiLevelType w:val="multilevel"/>
    <w:tmpl w:val="3FEE0C46"/>
    <w:lvl w:ilvl="0">
      <w:start w:val="1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60" w:hanging="11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80" w:hanging="1140"/>
      </w:pPr>
      <w:rPr>
        <w:rFonts w:hint="default"/>
      </w:rPr>
    </w:lvl>
    <w:lvl w:ilvl="3">
      <w:start w:val="13"/>
      <w:numFmt w:val="decimal"/>
      <w:lvlText w:val="%1.%2.%3.%4."/>
      <w:lvlJc w:val="left"/>
      <w:pPr>
        <w:ind w:left="2400" w:hanging="11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6">
    <w:nsid w:val="666E5F01"/>
    <w:multiLevelType w:val="multilevel"/>
    <w:tmpl w:val="55BA5148"/>
    <w:lvl w:ilvl="0">
      <w:start w:val="16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2" w:hanging="9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37" w:hanging="9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7">
    <w:nsid w:val="67D8046E"/>
    <w:multiLevelType w:val="hybridMultilevel"/>
    <w:tmpl w:val="48F66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4937DC"/>
    <w:multiLevelType w:val="multilevel"/>
    <w:tmpl w:val="C62654C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55" w:hanging="67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sz w:val="28"/>
      </w:rPr>
    </w:lvl>
  </w:abstractNum>
  <w:abstractNum w:abstractNumId="9">
    <w:nsid w:val="702D4F7A"/>
    <w:multiLevelType w:val="hybridMultilevel"/>
    <w:tmpl w:val="7C506C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0D4576C"/>
    <w:multiLevelType w:val="multilevel"/>
    <w:tmpl w:val="55B0BDF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1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11">
    <w:nsid w:val="73B23827"/>
    <w:multiLevelType w:val="multilevel"/>
    <w:tmpl w:val="19B81AD2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2">
    <w:nsid w:val="7901719A"/>
    <w:multiLevelType w:val="hybridMultilevel"/>
    <w:tmpl w:val="9050E498"/>
    <w:lvl w:ilvl="0" w:tplc="20444FA2">
      <w:start w:val="2"/>
      <w:numFmt w:val="decimal"/>
      <w:lvlText w:val="%1."/>
      <w:lvlJc w:val="left"/>
      <w:pPr>
        <w:ind w:left="13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  <w:num w:numId="2">
    <w:abstractNumId w:val="6"/>
  </w:num>
  <w:num w:numId="3">
    <w:abstractNumId w:val="12"/>
  </w:num>
  <w:num w:numId="4">
    <w:abstractNumId w:val="1"/>
  </w:num>
  <w:num w:numId="5">
    <w:abstractNumId w:val="11"/>
  </w:num>
  <w:num w:numId="6">
    <w:abstractNumId w:val="3"/>
  </w:num>
  <w:num w:numId="7">
    <w:abstractNumId w:val="5"/>
  </w:num>
  <w:num w:numId="8">
    <w:abstractNumId w:val="10"/>
  </w:num>
  <w:num w:numId="9">
    <w:abstractNumId w:val="8"/>
  </w:num>
  <w:num w:numId="10">
    <w:abstractNumId w:val="2"/>
  </w:num>
  <w:num w:numId="11">
    <w:abstractNumId w:val="9"/>
  </w:num>
  <w:num w:numId="12">
    <w:abstractNumId w:val="7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51645"/>
    <w:rsid w:val="00000738"/>
    <w:rsid w:val="000009A4"/>
    <w:rsid w:val="00002DEE"/>
    <w:rsid w:val="000079D3"/>
    <w:rsid w:val="00014778"/>
    <w:rsid w:val="000466D4"/>
    <w:rsid w:val="00066CFA"/>
    <w:rsid w:val="000718EA"/>
    <w:rsid w:val="0007311C"/>
    <w:rsid w:val="00077E92"/>
    <w:rsid w:val="000809B1"/>
    <w:rsid w:val="000818A9"/>
    <w:rsid w:val="000859FD"/>
    <w:rsid w:val="000862D7"/>
    <w:rsid w:val="000871A0"/>
    <w:rsid w:val="0009287D"/>
    <w:rsid w:val="00097F2E"/>
    <w:rsid w:val="000A1DDA"/>
    <w:rsid w:val="000A6D9E"/>
    <w:rsid w:val="000B3EEF"/>
    <w:rsid w:val="000B59A6"/>
    <w:rsid w:val="000C1622"/>
    <w:rsid w:val="000E11A9"/>
    <w:rsid w:val="000F1244"/>
    <w:rsid w:val="000F3265"/>
    <w:rsid w:val="001004D2"/>
    <w:rsid w:val="001007BB"/>
    <w:rsid w:val="00102B20"/>
    <w:rsid w:val="00113CF8"/>
    <w:rsid w:val="00136229"/>
    <w:rsid w:val="00140773"/>
    <w:rsid w:val="001437E3"/>
    <w:rsid w:val="00146817"/>
    <w:rsid w:val="0016588E"/>
    <w:rsid w:val="00173C5C"/>
    <w:rsid w:val="001825A3"/>
    <w:rsid w:val="001838D9"/>
    <w:rsid w:val="00191A30"/>
    <w:rsid w:val="00196187"/>
    <w:rsid w:val="001974DB"/>
    <w:rsid w:val="001A104E"/>
    <w:rsid w:val="001B3090"/>
    <w:rsid w:val="001B4B21"/>
    <w:rsid w:val="001B5A9E"/>
    <w:rsid w:val="001C3FC2"/>
    <w:rsid w:val="001C6E94"/>
    <w:rsid w:val="001C708E"/>
    <w:rsid w:val="001D4D5A"/>
    <w:rsid w:val="001E3925"/>
    <w:rsid w:val="001F656B"/>
    <w:rsid w:val="001F67B3"/>
    <w:rsid w:val="00207DD8"/>
    <w:rsid w:val="00230E12"/>
    <w:rsid w:val="00232497"/>
    <w:rsid w:val="00233D80"/>
    <w:rsid w:val="0023656A"/>
    <w:rsid w:val="00251645"/>
    <w:rsid w:val="002556FC"/>
    <w:rsid w:val="00263A5A"/>
    <w:rsid w:val="00272C6D"/>
    <w:rsid w:val="00273DDE"/>
    <w:rsid w:val="00277DC8"/>
    <w:rsid w:val="00283B57"/>
    <w:rsid w:val="002909BE"/>
    <w:rsid w:val="00291FD9"/>
    <w:rsid w:val="002936CE"/>
    <w:rsid w:val="002A3EB8"/>
    <w:rsid w:val="002A654C"/>
    <w:rsid w:val="002C3094"/>
    <w:rsid w:val="002D5773"/>
    <w:rsid w:val="002E05C9"/>
    <w:rsid w:val="002E253C"/>
    <w:rsid w:val="002F54E9"/>
    <w:rsid w:val="002F60A3"/>
    <w:rsid w:val="002F72C7"/>
    <w:rsid w:val="002F7F46"/>
    <w:rsid w:val="00317DFF"/>
    <w:rsid w:val="00325101"/>
    <w:rsid w:val="003316B6"/>
    <w:rsid w:val="00333F63"/>
    <w:rsid w:val="00335EE6"/>
    <w:rsid w:val="0034062E"/>
    <w:rsid w:val="003440EB"/>
    <w:rsid w:val="00344480"/>
    <w:rsid w:val="00344D81"/>
    <w:rsid w:val="00351B1B"/>
    <w:rsid w:val="00354225"/>
    <w:rsid w:val="00356D7F"/>
    <w:rsid w:val="0036008A"/>
    <w:rsid w:val="0037000B"/>
    <w:rsid w:val="00372009"/>
    <w:rsid w:val="00391258"/>
    <w:rsid w:val="00393CCF"/>
    <w:rsid w:val="003A2D92"/>
    <w:rsid w:val="003A7AC7"/>
    <w:rsid w:val="003B02E6"/>
    <w:rsid w:val="003B33C5"/>
    <w:rsid w:val="003B4AB5"/>
    <w:rsid w:val="003B7EA0"/>
    <w:rsid w:val="003C7560"/>
    <w:rsid w:val="003D48B3"/>
    <w:rsid w:val="003D73BF"/>
    <w:rsid w:val="003E0C1A"/>
    <w:rsid w:val="003E29C4"/>
    <w:rsid w:val="003E67EE"/>
    <w:rsid w:val="00402F17"/>
    <w:rsid w:val="00407227"/>
    <w:rsid w:val="0041451E"/>
    <w:rsid w:val="00431CF0"/>
    <w:rsid w:val="004353D5"/>
    <w:rsid w:val="00443A0E"/>
    <w:rsid w:val="00454015"/>
    <w:rsid w:val="004612BB"/>
    <w:rsid w:val="00461F9F"/>
    <w:rsid w:val="00464610"/>
    <w:rsid w:val="00476066"/>
    <w:rsid w:val="00476445"/>
    <w:rsid w:val="00477FFB"/>
    <w:rsid w:val="00481CE7"/>
    <w:rsid w:val="00484B7B"/>
    <w:rsid w:val="00486497"/>
    <w:rsid w:val="00486A0C"/>
    <w:rsid w:val="00490B14"/>
    <w:rsid w:val="00491539"/>
    <w:rsid w:val="00493276"/>
    <w:rsid w:val="00493FC9"/>
    <w:rsid w:val="00494B80"/>
    <w:rsid w:val="00494C79"/>
    <w:rsid w:val="004A718D"/>
    <w:rsid w:val="004C100A"/>
    <w:rsid w:val="004C77FD"/>
    <w:rsid w:val="004D0526"/>
    <w:rsid w:val="004E27C6"/>
    <w:rsid w:val="004E3544"/>
    <w:rsid w:val="004E4444"/>
    <w:rsid w:val="004F3D0F"/>
    <w:rsid w:val="00503524"/>
    <w:rsid w:val="00503CEA"/>
    <w:rsid w:val="00507B3D"/>
    <w:rsid w:val="00513443"/>
    <w:rsid w:val="00516F54"/>
    <w:rsid w:val="00533EC2"/>
    <w:rsid w:val="005360D8"/>
    <w:rsid w:val="005362D4"/>
    <w:rsid w:val="00540687"/>
    <w:rsid w:val="00543C81"/>
    <w:rsid w:val="0054457A"/>
    <w:rsid w:val="00547943"/>
    <w:rsid w:val="005550D1"/>
    <w:rsid w:val="00555E25"/>
    <w:rsid w:val="00565896"/>
    <w:rsid w:val="00592327"/>
    <w:rsid w:val="005949F1"/>
    <w:rsid w:val="005A0BE6"/>
    <w:rsid w:val="005B325B"/>
    <w:rsid w:val="005B5691"/>
    <w:rsid w:val="005B61BC"/>
    <w:rsid w:val="005C306D"/>
    <w:rsid w:val="005C38B1"/>
    <w:rsid w:val="005C6292"/>
    <w:rsid w:val="005E2A2C"/>
    <w:rsid w:val="005E4432"/>
    <w:rsid w:val="005F2FB7"/>
    <w:rsid w:val="005F453F"/>
    <w:rsid w:val="005F5E68"/>
    <w:rsid w:val="006150B8"/>
    <w:rsid w:val="00630E86"/>
    <w:rsid w:val="00646015"/>
    <w:rsid w:val="00667C3C"/>
    <w:rsid w:val="00674D92"/>
    <w:rsid w:val="00691909"/>
    <w:rsid w:val="006978F9"/>
    <w:rsid w:val="006A2500"/>
    <w:rsid w:val="006A47AC"/>
    <w:rsid w:val="006B73A6"/>
    <w:rsid w:val="006C09D5"/>
    <w:rsid w:val="006D516D"/>
    <w:rsid w:val="006E020D"/>
    <w:rsid w:val="006E2031"/>
    <w:rsid w:val="006E72B2"/>
    <w:rsid w:val="006F2ADB"/>
    <w:rsid w:val="006F34F3"/>
    <w:rsid w:val="006F672C"/>
    <w:rsid w:val="00703BAC"/>
    <w:rsid w:val="00710C2E"/>
    <w:rsid w:val="00735CEC"/>
    <w:rsid w:val="0073693D"/>
    <w:rsid w:val="007375FF"/>
    <w:rsid w:val="0074773D"/>
    <w:rsid w:val="007675A9"/>
    <w:rsid w:val="00777C3D"/>
    <w:rsid w:val="00784198"/>
    <w:rsid w:val="00790E95"/>
    <w:rsid w:val="007B0E7F"/>
    <w:rsid w:val="007B1324"/>
    <w:rsid w:val="007B3CB5"/>
    <w:rsid w:val="007B4A34"/>
    <w:rsid w:val="007B6278"/>
    <w:rsid w:val="007C66BB"/>
    <w:rsid w:val="007C66CD"/>
    <w:rsid w:val="007C6C9A"/>
    <w:rsid w:val="007E4526"/>
    <w:rsid w:val="007F12C0"/>
    <w:rsid w:val="007F4480"/>
    <w:rsid w:val="007F457F"/>
    <w:rsid w:val="00803408"/>
    <w:rsid w:val="00807AF5"/>
    <w:rsid w:val="0081179C"/>
    <w:rsid w:val="00824822"/>
    <w:rsid w:val="00830A02"/>
    <w:rsid w:val="00830B8E"/>
    <w:rsid w:val="00832A8C"/>
    <w:rsid w:val="0084161D"/>
    <w:rsid w:val="00842DAC"/>
    <w:rsid w:val="00847490"/>
    <w:rsid w:val="00847FAC"/>
    <w:rsid w:val="0086450A"/>
    <w:rsid w:val="008702BD"/>
    <w:rsid w:val="00880F2E"/>
    <w:rsid w:val="00884A98"/>
    <w:rsid w:val="00892120"/>
    <w:rsid w:val="008A3B02"/>
    <w:rsid w:val="008B016A"/>
    <w:rsid w:val="008C5346"/>
    <w:rsid w:val="008D5398"/>
    <w:rsid w:val="008D7CD5"/>
    <w:rsid w:val="008F1FB2"/>
    <w:rsid w:val="008F30EC"/>
    <w:rsid w:val="008F7E5C"/>
    <w:rsid w:val="00907675"/>
    <w:rsid w:val="009228C0"/>
    <w:rsid w:val="00926A34"/>
    <w:rsid w:val="00936744"/>
    <w:rsid w:val="00944316"/>
    <w:rsid w:val="009450C8"/>
    <w:rsid w:val="009500BA"/>
    <w:rsid w:val="00957995"/>
    <w:rsid w:val="00960FAA"/>
    <w:rsid w:val="00963DC6"/>
    <w:rsid w:val="00975833"/>
    <w:rsid w:val="009773D6"/>
    <w:rsid w:val="00991F42"/>
    <w:rsid w:val="009951AB"/>
    <w:rsid w:val="009A0071"/>
    <w:rsid w:val="009A129D"/>
    <w:rsid w:val="009A4B89"/>
    <w:rsid w:val="009B2143"/>
    <w:rsid w:val="009B289D"/>
    <w:rsid w:val="009B431E"/>
    <w:rsid w:val="009B4506"/>
    <w:rsid w:val="009B7C73"/>
    <w:rsid w:val="009E20A7"/>
    <w:rsid w:val="009E4C3A"/>
    <w:rsid w:val="009E77B5"/>
    <w:rsid w:val="009E7992"/>
    <w:rsid w:val="009F5250"/>
    <w:rsid w:val="00A05B01"/>
    <w:rsid w:val="00A05D37"/>
    <w:rsid w:val="00A06543"/>
    <w:rsid w:val="00A0780C"/>
    <w:rsid w:val="00A1343E"/>
    <w:rsid w:val="00A26647"/>
    <w:rsid w:val="00A3234E"/>
    <w:rsid w:val="00A34331"/>
    <w:rsid w:val="00A348A4"/>
    <w:rsid w:val="00A434DF"/>
    <w:rsid w:val="00A6020A"/>
    <w:rsid w:val="00A63D88"/>
    <w:rsid w:val="00A7015B"/>
    <w:rsid w:val="00A7746A"/>
    <w:rsid w:val="00A842C1"/>
    <w:rsid w:val="00A9106A"/>
    <w:rsid w:val="00AA1944"/>
    <w:rsid w:val="00AA3E78"/>
    <w:rsid w:val="00AB0C96"/>
    <w:rsid w:val="00AB0DC3"/>
    <w:rsid w:val="00AB72CD"/>
    <w:rsid w:val="00AC5987"/>
    <w:rsid w:val="00AC61CB"/>
    <w:rsid w:val="00AE1484"/>
    <w:rsid w:val="00AE20C6"/>
    <w:rsid w:val="00AE28B8"/>
    <w:rsid w:val="00AE4A0E"/>
    <w:rsid w:val="00AF6F65"/>
    <w:rsid w:val="00B0232A"/>
    <w:rsid w:val="00B1756E"/>
    <w:rsid w:val="00B24AE4"/>
    <w:rsid w:val="00B261A5"/>
    <w:rsid w:val="00B27B79"/>
    <w:rsid w:val="00B30D5F"/>
    <w:rsid w:val="00B329BB"/>
    <w:rsid w:val="00B377AB"/>
    <w:rsid w:val="00B42171"/>
    <w:rsid w:val="00B47F97"/>
    <w:rsid w:val="00B55F36"/>
    <w:rsid w:val="00B67388"/>
    <w:rsid w:val="00B73111"/>
    <w:rsid w:val="00B8673F"/>
    <w:rsid w:val="00B94CC0"/>
    <w:rsid w:val="00BA00F3"/>
    <w:rsid w:val="00BB00B8"/>
    <w:rsid w:val="00BB43AA"/>
    <w:rsid w:val="00BD2428"/>
    <w:rsid w:val="00BD30D9"/>
    <w:rsid w:val="00BD607E"/>
    <w:rsid w:val="00BD6D46"/>
    <w:rsid w:val="00BD76A4"/>
    <w:rsid w:val="00BD7DB7"/>
    <w:rsid w:val="00BE196C"/>
    <w:rsid w:val="00BE2396"/>
    <w:rsid w:val="00BE6E96"/>
    <w:rsid w:val="00BF2771"/>
    <w:rsid w:val="00BF4F7A"/>
    <w:rsid w:val="00C0636E"/>
    <w:rsid w:val="00C06585"/>
    <w:rsid w:val="00C06F74"/>
    <w:rsid w:val="00C13151"/>
    <w:rsid w:val="00C212B9"/>
    <w:rsid w:val="00C23E44"/>
    <w:rsid w:val="00C242B2"/>
    <w:rsid w:val="00C26F4F"/>
    <w:rsid w:val="00C27323"/>
    <w:rsid w:val="00C31609"/>
    <w:rsid w:val="00C357F9"/>
    <w:rsid w:val="00C3764E"/>
    <w:rsid w:val="00C43DB2"/>
    <w:rsid w:val="00C47FDE"/>
    <w:rsid w:val="00C53203"/>
    <w:rsid w:val="00C5757D"/>
    <w:rsid w:val="00C57B3B"/>
    <w:rsid w:val="00C63CAD"/>
    <w:rsid w:val="00C65565"/>
    <w:rsid w:val="00C65880"/>
    <w:rsid w:val="00C75F7D"/>
    <w:rsid w:val="00C8344D"/>
    <w:rsid w:val="00C84533"/>
    <w:rsid w:val="00C868B2"/>
    <w:rsid w:val="00C90677"/>
    <w:rsid w:val="00CA3235"/>
    <w:rsid w:val="00CA6AEF"/>
    <w:rsid w:val="00CA784D"/>
    <w:rsid w:val="00CC00A6"/>
    <w:rsid w:val="00CC03AB"/>
    <w:rsid w:val="00CC19DC"/>
    <w:rsid w:val="00CC60FA"/>
    <w:rsid w:val="00CD2974"/>
    <w:rsid w:val="00CD4FDB"/>
    <w:rsid w:val="00CD624A"/>
    <w:rsid w:val="00CE1C9B"/>
    <w:rsid w:val="00CE43CA"/>
    <w:rsid w:val="00CE697C"/>
    <w:rsid w:val="00CF622F"/>
    <w:rsid w:val="00D00AD6"/>
    <w:rsid w:val="00D04CF4"/>
    <w:rsid w:val="00D06CBF"/>
    <w:rsid w:val="00D10B16"/>
    <w:rsid w:val="00D31015"/>
    <w:rsid w:val="00D36CB3"/>
    <w:rsid w:val="00D4367A"/>
    <w:rsid w:val="00D46A55"/>
    <w:rsid w:val="00D557C9"/>
    <w:rsid w:val="00D60D7F"/>
    <w:rsid w:val="00D74AE6"/>
    <w:rsid w:val="00D80865"/>
    <w:rsid w:val="00D84008"/>
    <w:rsid w:val="00DA610D"/>
    <w:rsid w:val="00DB0F67"/>
    <w:rsid w:val="00DB715F"/>
    <w:rsid w:val="00DC39AE"/>
    <w:rsid w:val="00DC603A"/>
    <w:rsid w:val="00DC7404"/>
    <w:rsid w:val="00DC7D85"/>
    <w:rsid w:val="00DC7F26"/>
    <w:rsid w:val="00DD1A8B"/>
    <w:rsid w:val="00DD3955"/>
    <w:rsid w:val="00DD6209"/>
    <w:rsid w:val="00DE79DA"/>
    <w:rsid w:val="00DF291A"/>
    <w:rsid w:val="00E12A7B"/>
    <w:rsid w:val="00E214C5"/>
    <w:rsid w:val="00E21711"/>
    <w:rsid w:val="00E27F93"/>
    <w:rsid w:val="00E303E1"/>
    <w:rsid w:val="00E31EE2"/>
    <w:rsid w:val="00E326F3"/>
    <w:rsid w:val="00E4177E"/>
    <w:rsid w:val="00E50C6F"/>
    <w:rsid w:val="00E51437"/>
    <w:rsid w:val="00E52A2C"/>
    <w:rsid w:val="00E6350F"/>
    <w:rsid w:val="00E65662"/>
    <w:rsid w:val="00E70402"/>
    <w:rsid w:val="00E71BDD"/>
    <w:rsid w:val="00E74CE8"/>
    <w:rsid w:val="00E9641C"/>
    <w:rsid w:val="00EA3722"/>
    <w:rsid w:val="00EA52E5"/>
    <w:rsid w:val="00EA6A90"/>
    <w:rsid w:val="00EB6BE5"/>
    <w:rsid w:val="00EC2CC8"/>
    <w:rsid w:val="00EC453E"/>
    <w:rsid w:val="00ED2467"/>
    <w:rsid w:val="00EE22EC"/>
    <w:rsid w:val="00EE3301"/>
    <w:rsid w:val="00EE45A5"/>
    <w:rsid w:val="00EE59F5"/>
    <w:rsid w:val="00EE5E08"/>
    <w:rsid w:val="00EF4335"/>
    <w:rsid w:val="00F132A2"/>
    <w:rsid w:val="00F1575C"/>
    <w:rsid w:val="00F16545"/>
    <w:rsid w:val="00F16B25"/>
    <w:rsid w:val="00F1728C"/>
    <w:rsid w:val="00F1763A"/>
    <w:rsid w:val="00F17D29"/>
    <w:rsid w:val="00F20034"/>
    <w:rsid w:val="00F2102B"/>
    <w:rsid w:val="00F217BC"/>
    <w:rsid w:val="00F21EA7"/>
    <w:rsid w:val="00F2410D"/>
    <w:rsid w:val="00F24169"/>
    <w:rsid w:val="00F406D1"/>
    <w:rsid w:val="00F43616"/>
    <w:rsid w:val="00F51DD1"/>
    <w:rsid w:val="00F5522A"/>
    <w:rsid w:val="00F56A52"/>
    <w:rsid w:val="00F6025F"/>
    <w:rsid w:val="00F6436B"/>
    <w:rsid w:val="00F67482"/>
    <w:rsid w:val="00F72A59"/>
    <w:rsid w:val="00F73312"/>
    <w:rsid w:val="00F73DEB"/>
    <w:rsid w:val="00F76E3C"/>
    <w:rsid w:val="00F832B8"/>
    <w:rsid w:val="00F85774"/>
    <w:rsid w:val="00F865DC"/>
    <w:rsid w:val="00F90772"/>
    <w:rsid w:val="00F971D0"/>
    <w:rsid w:val="00FA3603"/>
    <w:rsid w:val="00FA52F5"/>
    <w:rsid w:val="00FB64F0"/>
    <w:rsid w:val="00FC4C41"/>
    <w:rsid w:val="00FD4E78"/>
    <w:rsid w:val="00FD6D09"/>
    <w:rsid w:val="00FF1A17"/>
    <w:rsid w:val="00FF4B3D"/>
    <w:rsid w:val="00FF5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FD"/>
  </w:style>
  <w:style w:type="paragraph" w:styleId="1">
    <w:name w:val="heading 1"/>
    <w:basedOn w:val="a"/>
    <w:next w:val="a"/>
    <w:link w:val="10"/>
    <w:uiPriority w:val="9"/>
    <w:qFormat/>
    <w:rsid w:val="00D10B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5164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51645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List Paragraph"/>
    <w:basedOn w:val="a"/>
    <w:uiPriority w:val="34"/>
    <w:qFormat/>
    <w:rsid w:val="00251645"/>
    <w:pPr>
      <w:ind w:left="720"/>
    </w:pPr>
    <w:rPr>
      <w:rFonts w:ascii="Calibri" w:eastAsia="Times New Roman" w:hAnsi="Calibri" w:cs="Calibri"/>
      <w:lang w:eastAsia="en-US"/>
    </w:rPr>
  </w:style>
  <w:style w:type="character" w:styleId="a4">
    <w:name w:val="Strong"/>
    <w:basedOn w:val="a0"/>
    <w:uiPriority w:val="99"/>
    <w:qFormat/>
    <w:rsid w:val="00251645"/>
    <w:rPr>
      <w:b/>
      <w:bCs/>
    </w:rPr>
  </w:style>
  <w:style w:type="paragraph" w:customStyle="1" w:styleId="a5">
    <w:name w:val="Прижатый влево"/>
    <w:basedOn w:val="a"/>
    <w:next w:val="a"/>
    <w:uiPriority w:val="99"/>
    <w:rsid w:val="002516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21">
    <w:name w:val="Абзац списка2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customStyle="1" w:styleId="3">
    <w:name w:val="Абзац списка3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styleId="a6">
    <w:name w:val="Body Text"/>
    <w:basedOn w:val="a"/>
    <w:link w:val="a7"/>
    <w:rsid w:val="00710C2E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7">
    <w:name w:val="Основной текст Знак"/>
    <w:basedOn w:val="a0"/>
    <w:link w:val="a6"/>
    <w:rsid w:val="00710C2E"/>
    <w:rPr>
      <w:rFonts w:ascii="Times New Roman" w:eastAsia="Times New Roman" w:hAnsi="Times New Roman" w:cs="Times New Roman"/>
      <w:sz w:val="26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362D4"/>
  </w:style>
  <w:style w:type="paragraph" w:styleId="aa">
    <w:name w:val="footer"/>
    <w:basedOn w:val="a"/>
    <w:link w:val="ab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362D4"/>
  </w:style>
  <w:style w:type="paragraph" w:customStyle="1" w:styleId="s1">
    <w:name w:val="s_1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3A7AC7"/>
    <w:rPr>
      <w:color w:val="0000FF"/>
      <w:u w:val="single"/>
    </w:rPr>
  </w:style>
  <w:style w:type="paragraph" w:customStyle="1" w:styleId="s22">
    <w:name w:val="s_22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CE697C"/>
  </w:style>
  <w:style w:type="paragraph" w:customStyle="1" w:styleId="empty">
    <w:name w:val="empty"/>
    <w:basedOn w:val="a"/>
    <w:rsid w:val="00CE6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BD2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42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90677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4"/>
    </w:rPr>
  </w:style>
  <w:style w:type="paragraph" w:styleId="af">
    <w:name w:val="Normal (Web)"/>
    <w:basedOn w:val="a"/>
    <w:uiPriority w:val="99"/>
    <w:unhideWhenUsed/>
    <w:rsid w:val="00830A02"/>
    <w:rPr>
      <w:rFonts w:ascii="Times New Roman" w:hAnsi="Times New Roman" w:cs="Times New Roman"/>
      <w:sz w:val="24"/>
      <w:szCs w:val="24"/>
    </w:rPr>
  </w:style>
  <w:style w:type="paragraph" w:styleId="af0">
    <w:name w:val="No Spacing"/>
    <w:uiPriority w:val="1"/>
    <w:qFormat/>
    <w:rsid w:val="0019618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10B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rsid w:val="00333F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28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2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9450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5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0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442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24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717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07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98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9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4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14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2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3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54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5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5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84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2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84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139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012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7448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6970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1068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5043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3505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984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291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28026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984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166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85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192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4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56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598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1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6928A-A638-4CBF-B808-3B5F6C2BE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Кравец</cp:lastModifiedBy>
  <cp:revision>10</cp:revision>
  <cp:lastPrinted>2026-06-18T05:50:00Z</cp:lastPrinted>
  <dcterms:created xsi:type="dcterms:W3CDTF">2026-04-23T13:56:00Z</dcterms:created>
  <dcterms:modified xsi:type="dcterms:W3CDTF">2026-06-23T08:47:00Z</dcterms:modified>
</cp:coreProperties>
</file>